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BC" w:rsidRPr="008A4B8B" w:rsidRDefault="000A1FBC" w:rsidP="000A1FBC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A4B8B">
        <w:rPr>
          <w:rFonts w:ascii="Arial" w:hAnsi="Arial" w:cs="Arial"/>
          <w:b/>
          <w:color w:val="002060"/>
          <w:sz w:val="22"/>
          <w:szCs w:val="22"/>
          <w:u w:val="single"/>
        </w:rPr>
        <w:t>ANEXO III: JUSTIFICACIÓN DE LA SUBVENCIÓN</w:t>
      </w:r>
    </w:p>
    <w:p w:rsidR="000A1FBC" w:rsidRPr="003532A4" w:rsidRDefault="000A1FBC" w:rsidP="000A1FBC">
      <w:pPr>
        <w:rPr>
          <w:rFonts w:ascii="Arial" w:hAnsi="Arial"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08"/>
        <w:gridCol w:w="285"/>
        <w:gridCol w:w="1133"/>
        <w:gridCol w:w="1410"/>
        <w:gridCol w:w="704"/>
        <w:gridCol w:w="2121"/>
      </w:tblGrid>
      <w:tr w:rsidR="000A1FBC" w:rsidRPr="003532A4" w:rsidTr="00935180">
        <w:tc>
          <w:tcPr>
            <w:tcW w:w="8644" w:type="dxa"/>
            <w:gridSpan w:val="7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 IDENTIFICACION DE LA SUBVENCION</w:t>
            </w:r>
          </w:p>
        </w:tc>
      </w:tr>
      <w:tr w:rsidR="000A1FBC" w:rsidRPr="003532A4" w:rsidTr="00935180">
        <w:tc>
          <w:tcPr>
            <w:tcW w:w="4322" w:type="dxa"/>
            <w:gridSpan w:val="4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SECCIÓN GESTORA: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COMARCA HOYA DE HUESCA. SERVICIO DE TURISMO </w:t>
            </w:r>
          </w:p>
        </w:tc>
        <w:tc>
          <w:tcPr>
            <w:tcW w:w="4322" w:type="dxa"/>
            <w:gridSpan w:val="3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Decreto de Concesión número:</w:t>
            </w:r>
          </w:p>
        </w:tc>
      </w:tr>
      <w:tr w:rsidR="000A1FBC" w:rsidRPr="003532A4" w:rsidTr="00935180">
        <w:tc>
          <w:tcPr>
            <w:tcW w:w="8644" w:type="dxa"/>
            <w:gridSpan w:val="7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Finalidad de la subvención: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PARTICIPACIÓN EN EL PROGRAMA “PUERTAS ABIERTAS EN LA HOYA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” EN EL AÑ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 201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7</w:t>
            </w: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A1FBC" w:rsidRPr="003532A4" w:rsidTr="00935180">
        <w:tc>
          <w:tcPr>
            <w:tcW w:w="4322" w:type="dxa"/>
            <w:gridSpan w:val="4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concedido: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322" w:type="dxa"/>
            <w:gridSpan w:val="3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Importe justificado:</w:t>
            </w:r>
          </w:p>
        </w:tc>
      </w:tr>
      <w:tr w:rsidR="000A1FBC" w:rsidRPr="003532A4" w:rsidTr="00935180"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spellStart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BOP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Fecha BOP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A1FBC" w:rsidRPr="003532A4" w:rsidTr="00935180">
        <w:tc>
          <w:tcPr>
            <w:tcW w:w="8644" w:type="dxa"/>
            <w:gridSpan w:val="7"/>
            <w:tcBorders>
              <w:left w:val="nil"/>
              <w:right w:val="nil"/>
            </w:tcBorders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A1FBC" w:rsidRPr="003532A4" w:rsidTr="00935180">
        <w:tc>
          <w:tcPr>
            <w:tcW w:w="8644" w:type="dxa"/>
            <w:gridSpan w:val="7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0A1FBC" w:rsidRPr="003532A4" w:rsidTr="00935180">
        <w:tc>
          <w:tcPr>
            <w:tcW w:w="4322" w:type="dxa"/>
            <w:gridSpan w:val="4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3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NIF / CIF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A1FBC" w:rsidRPr="003532A4" w:rsidTr="00935180">
        <w:tc>
          <w:tcPr>
            <w:tcW w:w="8644" w:type="dxa"/>
            <w:gridSpan w:val="7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Dirección: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A1FBC" w:rsidRPr="003532A4" w:rsidTr="00935180">
        <w:tc>
          <w:tcPr>
            <w:tcW w:w="3168" w:type="dxa"/>
            <w:gridSpan w:val="3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Municipio / Provincia:</w:t>
            </w:r>
          </w:p>
        </w:tc>
        <w:tc>
          <w:tcPr>
            <w:tcW w:w="5476" w:type="dxa"/>
            <w:gridSpan w:val="4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Datos bancarios para el ingreso (20 dígitos):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__ __ __ __ /__ __ __ __ /__ __ /__ __ __ __ __ __ __ __ __ __</w:t>
            </w:r>
          </w:p>
        </w:tc>
      </w:tr>
      <w:tr w:rsidR="000A1FBC" w:rsidRPr="003532A4" w:rsidTr="00935180">
        <w:tc>
          <w:tcPr>
            <w:tcW w:w="2161" w:type="dxa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gridSpan w:val="3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gridSpan w:val="2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Fax:</w:t>
            </w:r>
          </w:p>
        </w:tc>
        <w:tc>
          <w:tcPr>
            <w:tcW w:w="2161" w:type="dxa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e-mail: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A1FBC" w:rsidRPr="003532A4" w:rsidTr="00935180">
        <w:tc>
          <w:tcPr>
            <w:tcW w:w="8647" w:type="dxa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b/>
                <w:color w:val="002060"/>
                <w:sz w:val="18"/>
                <w:szCs w:val="18"/>
                <w:highlight w:val="lightGray"/>
              </w:rPr>
              <w:t>RELACION DE DOCUMENTOS  APORTADOS POR EL BENEFICIARIO</w:t>
            </w: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0A1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Índice de los gastos soportados por el proyecto objeto de la subvención según anexo adjunto</w:t>
            </w: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0A1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Justificantes de los gastos</w:t>
            </w: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0A1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Certificados Secretario/responsable legal de la Entidad beneficiaria</w:t>
            </w: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0A1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Informe descriptivo de la realización del proyecto</w:t>
            </w: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0A1F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 xml:space="preserve"> Otra documentación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0A1FBC" w:rsidRPr="003532A4" w:rsidTr="00935180">
        <w:tc>
          <w:tcPr>
            <w:tcW w:w="8647" w:type="dxa"/>
          </w:tcPr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32A4">
              <w:rPr>
                <w:rFonts w:ascii="Arial" w:hAnsi="Arial" w:cs="Arial"/>
                <w:color w:val="002060"/>
                <w:sz w:val="18"/>
                <w:szCs w:val="18"/>
              </w:rPr>
              <w:t>Observaciones:</w:t>
            </w: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0A1FBC" w:rsidRPr="003532A4" w:rsidRDefault="000A1FBC" w:rsidP="009351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0A1FBC" w:rsidRPr="003532A4" w:rsidRDefault="000A1FBC" w:rsidP="000A1FBC">
      <w:pPr>
        <w:autoSpaceDE w:val="0"/>
        <w:autoSpaceDN w:val="0"/>
        <w:adjustRightInd w:val="0"/>
        <w:rPr>
          <w:rFonts w:ascii="Arial" w:hAnsi="Arial" w:cs="Arial"/>
          <w:color w:val="002060"/>
          <w:sz w:val="16"/>
          <w:szCs w:val="16"/>
        </w:rPr>
      </w:pPr>
    </w:p>
    <w:p w:rsidR="00521A3A" w:rsidRPr="000A1FBC" w:rsidRDefault="000A1FBC" w:rsidP="000A1FBC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0"/>
          <w:szCs w:val="20"/>
        </w:rPr>
      </w:pPr>
      <w:r w:rsidRPr="003532A4">
        <w:rPr>
          <w:rFonts w:ascii="Arial" w:hAnsi="Arial" w:cs="Arial"/>
          <w:color w:val="002060"/>
          <w:sz w:val="20"/>
          <w:szCs w:val="20"/>
        </w:rPr>
        <w:t xml:space="preserve">En ______________, a ____ de __________________ </w:t>
      </w:r>
      <w:r>
        <w:rPr>
          <w:rFonts w:ascii="Arial" w:hAnsi="Arial" w:cs="Arial"/>
          <w:color w:val="002060"/>
          <w:sz w:val="20"/>
          <w:szCs w:val="20"/>
        </w:rPr>
        <w:t>2017</w:t>
      </w:r>
      <w:bookmarkStart w:id="0" w:name="_GoBack"/>
      <w:bookmarkEnd w:id="0"/>
    </w:p>
    <w:sectPr w:rsidR="00521A3A" w:rsidRPr="000A1F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715F4"/>
    <w:multiLevelType w:val="hybridMultilevel"/>
    <w:tmpl w:val="32FA19CC"/>
    <w:lvl w:ilvl="0" w:tplc="F66ACEE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BC"/>
    <w:rsid w:val="000A1FBC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2142"/>
  <w15:chartTrackingRefBased/>
  <w15:docId w15:val="{87AFA0BB-1E05-4F04-AA32-00C21390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2017-04-05T11:59:00Z</dcterms:created>
  <dcterms:modified xsi:type="dcterms:W3CDTF">2017-04-05T11:59:00Z</dcterms:modified>
</cp:coreProperties>
</file>